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747" w14:textId="3968953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7C3121D0" w14:textId="7777777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1F9D46C0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="008F1CE1">
        <w:rPr>
          <w:rFonts w:ascii="Garamond" w:hAnsi="Garamond"/>
          <w:b/>
          <w:bCs/>
          <w:sz w:val="24"/>
          <w:szCs w:val="24"/>
        </w:rPr>
        <w:t xml:space="preserve">FINAL </w:t>
      </w:r>
      <w:r w:rsidRPr="003A0BD8">
        <w:rPr>
          <w:rFonts w:ascii="Garamond" w:hAnsi="Garamond"/>
          <w:b/>
          <w:bCs/>
          <w:sz w:val="24"/>
          <w:szCs w:val="24"/>
        </w:rPr>
        <w:t>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3F2EE5">
        <w:rPr>
          <w:rFonts w:ascii="Garamond" w:hAnsi="Garamond"/>
          <w:b/>
          <w:bCs/>
          <w:sz w:val="24"/>
          <w:szCs w:val="24"/>
        </w:rPr>
        <w:t>1/2022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05AB9F2" w14:textId="725CE568" w:rsidR="008F1CE1" w:rsidRPr="00F1552A" w:rsidRDefault="00D5021A" w:rsidP="008F1CE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DD6D31">
        <w:rPr>
          <w:rFonts w:ascii="Garamond" w:hAnsi="Garamond"/>
          <w:sz w:val="24"/>
          <w:szCs w:val="24"/>
        </w:rPr>
        <w:t>oito</w:t>
      </w:r>
      <w:r w:rsidR="00240DD5">
        <w:rPr>
          <w:rFonts w:ascii="Garamond" w:hAnsi="Garamond"/>
          <w:sz w:val="24"/>
          <w:szCs w:val="24"/>
        </w:rPr>
        <w:t xml:space="preserve"> dias do mês de </w:t>
      </w:r>
      <w:r w:rsidR="003F2EE5">
        <w:rPr>
          <w:rFonts w:ascii="Garamond" w:hAnsi="Garamond"/>
          <w:sz w:val="24"/>
          <w:szCs w:val="24"/>
        </w:rPr>
        <w:t xml:space="preserve">janeiro </w:t>
      </w:r>
      <w:r w:rsidR="00240DD5">
        <w:rPr>
          <w:rFonts w:ascii="Garamond" w:hAnsi="Garamond"/>
          <w:sz w:val="24"/>
          <w:szCs w:val="24"/>
        </w:rPr>
        <w:t>de dois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3F2EE5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DD6D31">
        <w:rPr>
          <w:rFonts w:ascii="Garamond" w:hAnsi="Garamond"/>
          <w:sz w:val="24"/>
          <w:szCs w:val="24"/>
        </w:rPr>
        <w:t>012/2022</w:t>
      </w:r>
      <w:r w:rsidR="00CE37D3">
        <w:rPr>
          <w:rFonts w:ascii="Garamond" w:hAnsi="Garamond"/>
          <w:sz w:val="24"/>
          <w:szCs w:val="24"/>
        </w:rPr>
        <w:t xml:space="preserve"> </w:t>
      </w:r>
      <w:r w:rsidRPr="003A0BD8">
        <w:rPr>
          <w:rFonts w:ascii="Garamond" w:hAnsi="Garamond"/>
          <w:sz w:val="24"/>
          <w:szCs w:val="24"/>
        </w:rPr>
        <w:t xml:space="preserve">de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DD6D31">
        <w:rPr>
          <w:rFonts w:ascii="Garamond" w:hAnsi="Garamond"/>
          <w:sz w:val="24"/>
          <w:szCs w:val="24"/>
        </w:rPr>
        <w:t xml:space="preserve">um de janeiro de dois mil e vinte e dois, </w:t>
      </w:r>
      <w:r w:rsidR="008F1CE1" w:rsidRPr="00F1552A">
        <w:rPr>
          <w:rFonts w:ascii="Garamond" w:hAnsi="Garamond"/>
          <w:sz w:val="24"/>
          <w:szCs w:val="24"/>
        </w:rPr>
        <w:t xml:space="preserve">para análise dos recursos apresentados referentes ao Processo </w:t>
      </w:r>
      <w:r w:rsidR="008F1CE1">
        <w:rPr>
          <w:rFonts w:ascii="Garamond" w:hAnsi="Garamond"/>
          <w:sz w:val="24"/>
          <w:szCs w:val="24"/>
        </w:rPr>
        <w:t xml:space="preserve">Seletivo </w:t>
      </w:r>
      <w:r w:rsidR="008F1CE1" w:rsidRPr="00F1552A">
        <w:rPr>
          <w:rFonts w:ascii="Garamond" w:hAnsi="Garamond"/>
          <w:sz w:val="24"/>
          <w:szCs w:val="24"/>
        </w:rPr>
        <w:t>Simplificado de Chamada Pública nº 0</w:t>
      </w:r>
      <w:r w:rsidR="00DD6D31">
        <w:rPr>
          <w:rFonts w:ascii="Garamond" w:hAnsi="Garamond"/>
          <w:sz w:val="24"/>
          <w:szCs w:val="24"/>
        </w:rPr>
        <w:t>1/2022</w:t>
      </w:r>
      <w:r w:rsidR="008F1CE1" w:rsidRPr="00F1552A">
        <w:rPr>
          <w:rFonts w:ascii="Garamond" w:hAnsi="Garamond"/>
          <w:sz w:val="24"/>
          <w:szCs w:val="24"/>
        </w:rPr>
        <w:t xml:space="preserve">, para o cargo </w:t>
      </w:r>
      <w:r w:rsidR="00DD6D31">
        <w:rPr>
          <w:rFonts w:ascii="Garamond" w:hAnsi="Garamond"/>
          <w:sz w:val="24"/>
          <w:szCs w:val="24"/>
        </w:rPr>
        <w:t>de Fisioterapeuta</w:t>
      </w:r>
      <w:r w:rsidR="008F1CE1" w:rsidRPr="00F1552A">
        <w:rPr>
          <w:rFonts w:ascii="Garamond" w:hAnsi="Garamond"/>
          <w:sz w:val="24"/>
          <w:szCs w:val="24"/>
        </w:rPr>
        <w:t>.</w:t>
      </w:r>
    </w:p>
    <w:p w14:paraId="639C7B4A" w14:textId="6021DB7E" w:rsidR="008F1CE1" w:rsidRPr="00F1552A" w:rsidRDefault="008F1CE1" w:rsidP="008F1CE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552A">
        <w:rPr>
          <w:rFonts w:ascii="Garamond" w:hAnsi="Garamond"/>
          <w:sz w:val="24"/>
          <w:szCs w:val="24"/>
        </w:rPr>
        <w:t>Não havendo recursos protocolados para serem analisados, fica divulgado o Resultado Final do Processo Simplificado da Chamada Pública nº 0</w:t>
      </w:r>
      <w:r w:rsidR="00DD6D31">
        <w:rPr>
          <w:rFonts w:ascii="Garamond" w:hAnsi="Garamond"/>
          <w:sz w:val="24"/>
          <w:szCs w:val="24"/>
        </w:rPr>
        <w:t>1/2022</w:t>
      </w:r>
      <w:r w:rsidRPr="00F1552A">
        <w:rPr>
          <w:rFonts w:ascii="Garamond" w:hAnsi="Garamond"/>
          <w:sz w:val="24"/>
          <w:szCs w:val="24"/>
        </w:rPr>
        <w:t xml:space="preserve"> na seguinte ordem:</w:t>
      </w:r>
    </w:p>
    <w:p w14:paraId="17E37C24" w14:textId="77777777" w:rsidR="00954CB8" w:rsidRPr="003A0BD8" w:rsidRDefault="00954CB8" w:rsidP="00954CB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D1E3B7C" w14:textId="77777777" w:rsidR="00954CB8" w:rsidRPr="003A0BD8" w:rsidRDefault="00954CB8" w:rsidP="00954C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 xml:space="preserve">Cargo: </w:t>
      </w:r>
      <w:r>
        <w:rPr>
          <w:rFonts w:ascii="Garamond" w:hAnsi="Garamond"/>
          <w:b/>
          <w:sz w:val="24"/>
          <w:szCs w:val="24"/>
        </w:rPr>
        <w:t>Fisioterapeuta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954CB8" w:rsidRPr="003A0BD8" w14:paraId="2D1DE2DA" w14:textId="77777777" w:rsidTr="006242E6">
        <w:tc>
          <w:tcPr>
            <w:tcW w:w="1413" w:type="dxa"/>
          </w:tcPr>
          <w:p w14:paraId="5BDCC5AF" w14:textId="77777777" w:rsidR="00954CB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98A8E9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5E94C06B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0BA6B78B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15DC0DD7" w14:textId="77777777" w:rsidR="00954CB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60BA961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786DB185" w14:textId="77777777" w:rsidR="00954CB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3403FDE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72DEE78F" w14:textId="77777777" w:rsidR="00954CB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C6656D4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54CB8" w:rsidRPr="003A0BD8" w14:paraId="4247591D" w14:textId="77777777" w:rsidTr="006242E6">
        <w:tc>
          <w:tcPr>
            <w:tcW w:w="1413" w:type="dxa"/>
          </w:tcPr>
          <w:p w14:paraId="6E9484F5" w14:textId="77777777" w:rsidR="00954CB8" w:rsidRPr="0070051B" w:rsidRDefault="00954CB8" w:rsidP="006242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0051B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3861" w:type="dxa"/>
          </w:tcPr>
          <w:p w14:paraId="52BD9AF2" w14:textId="77777777" w:rsidR="00954CB8" w:rsidRPr="003A0BD8" w:rsidRDefault="00954CB8" w:rsidP="006242E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Eliane Monteiro</w:t>
            </w:r>
          </w:p>
        </w:tc>
        <w:tc>
          <w:tcPr>
            <w:tcW w:w="1058" w:type="dxa"/>
          </w:tcPr>
          <w:p w14:paraId="4EEE1E24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2,00</w:t>
            </w:r>
          </w:p>
        </w:tc>
        <w:tc>
          <w:tcPr>
            <w:tcW w:w="1442" w:type="dxa"/>
          </w:tcPr>
          <w:p w14:paraId="200717F5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4B2ED36A" w14:textId="77777777" w:rsidR="00954CB8" w:rsidRPr="003A0BD8" w:rsidRDefault="00954CB8" w:rsidP="006242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2,00</w:t>
            </w:r>
          </w:p>
        </w:tc>
        <w:tc>
          <w:tcPr>
            <w:tcW w:w="1272" w:type="dxa"/>
          </w:tcPr>
          <w:p w14:paraId="5E71794D" w14:textId="77777777" w:rsidR="00954CB8" w:rsidRPr="006036FA" w:rsidRDefault="00954CB8" w:rsidP="006242E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</w:tbl>
    <w:p w14:paraId="463274B8" w14:textId="77777777" w:rsidR="00954CB8" w:rsidRPr="003A0BD8" w:rsidRDefault="00954CB8" w:rsidP="00954CB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7A82314" w14:textId="77777777" w:rsidR="00D62DFC" w:rsidRPr="003A0BD8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1E7BAC95" w:rsidR="004B2BA4" w:rsidRPr="003A0BD8" w:rsidRDefault="002242E9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ab/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84960"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="00284960"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E760" w14:textId="77777777" w:rsidR="00C31642" w:rsidRDefault="00C31642" w:rsidP="00961B39">
      <w:pPr>
        <w:spacing w:after="0" w:line="240" w:lineRule="auto"/>
      </w:pPr>
      <w:r>
        <w:separator/>
      </w:r>
    </w:p>
  </w:endnote>
  <w:endnote w:type="continuationSeparator" w:id="0">
    <w:p w14:paraId="6366D952" w14:textId="77777777" w:rsidR="00C31642" w:rsidRDefault="00C31642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9049" w14:textId="77777777" w:rsidR="00C31642" w:rsidRDefault="00C31642" w:rsidP="00961B39">
      <w:pPr>
        <w:spacing w:after="0" w:line="240" w:lineRule="auto"/>
      </w:pPr>
      <w:r>
        <w:separator/>
      </w:r>
    </w:p>
  </w:footnote>
  <w:footnote w:type="continuationSeparator" w:id="0">
    <w:p w14:paraId="74486F6F" w14:textId="77777777" w:rsidR="00C31642" w:rsidRDefault="00C31642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F1516"/>
    <w:rsid w:val="001217AB"/>
    <w:rsid w:val="001E072E"/>
    <w:rsid w:val="0020563F"/>
    <w:rsid w:val="00207939"/>
    <w:rsid w:val="002242E9"/>
    <w:rsid w:val="00240DD5"/>
    <w:rsid w:val="00283D1F"/>
    <w:rsid w:val="00284960"/>
    <w:rsid w:val="002A1FA8"/>
    <w:rsid w:val="002B1D3C"/>
    <w:rsid w:val="002E3714"/>
    <w:rsid w:val="00372A43"/>
    <w:rsid w:val="003A0BD8"/>
    <w:rsid w:val="003A16AE"/>
    <w:rsid w:val="003A4AA3"/>
    <w:rsid w:val="003D1DD0"/>
    <w:rsid w:val="003F2EE5"/>
    <w:rsid w:val="003F34EF"/>
    <w:rsid w:val="004B2BA4"/>
    <w:rsid w:val="004B764E"/>
    <w:rsid w:val="004C0F14"/>
    <w:rsid w:val="004D63F3"/>
    <w:rsid w:val="0050062E"/>
    <w:rsid w:val="005304AB"/>
    <w:rsid w:val="00532346"/>
    <w:rsid w:val="005D6478"/>
    <w:rsid w:val="005F3795"/>
    <w:rsid w:val="006036FA"/>
    <w:rsid w:val="00616033"/>
    <w:rsid w:val="006B22BE"/>
    <w:rsid w:val="006C502C"/>
    <w:rsid w:val="00703517"/>
    <w:rsid w:val="00727AD4"/>
    <w:rsid w:val="00741CD8"/>
    <w:rsid w:val="00845DF8"/>
    <w:rsid w:val="0088466F"/>
    <w:rsid w:val="0089443B"/>
    <w:rsid w:val="008F1CE1"/>
    <w:rsid w:val="009033EE"/>
    <w:rsid w:val="009418C2"/>
    <w:rsid w:val="00954CB8"/>
    <w:rsid w:val="00961B39"/>
    <w:rsid w:val="00984932"/>
    <w:rsid w:val="00985548"/>
    <w:rsid w:val="009A003E"/>
    <w:rsid w:val="009C73FD"/>
    <w:rsid w:val="00A074B0"/>
    <w:rsid w:val="00A1467F"/>
    <w:rsid w:val="00A360D3"/>
    <w:rsid w:val="00A45D95"/>
    <w:rsid w:val="00A63CC6"/>
    <w:rsid w:val="00AB3BFA"/>
    <w:rsid w:val="00B149A6"/>
    <w:rsid w:val="00B553A2"/>
    <w:rsid w:val="00B62781"/>
    <w:rsid w:val="00C106CC"/>
    <w:rsid w:val="00C31642"/>
    <w:rsid w:val="00C33103"/>
    <w:rsid w:val="00C5475A"/>
    <w:rsid w:val="00CD5E64"/>
    <w:rsid w:val="00CE37D3"/>
    <w:rsid w:val="00CF0F25"/>
    <w:rsid w:val="00D00A57"/>
    <w:rsid w:val="00D26048"/>
    <w:rsid w:val="00D46775"/>
    <w:rsid w:val="00D5021A"/>
    <w:rsid w:val="00D62DFC"/>
    <w:rsid w:val="00D8332A"/>
    <w:rsid w:val="00D94AED"/>
    <w:rsid w:val="00DB286C"/>
    <w:rsid w:val="00DD3C3B"/>
    <w:rsid w:val="00DD6D31"/>
    <w:rsid w:val="00E17997"/>
    <w:rsid w:val="00E84FE0"/>
    <w:rsid w:val="00E97C9D"/>
    <w:rsid w:val="00F645B4"/>
    <w:rsid w:val="00F71F40"/>
    <w:rsid w:val="00FA4F0A"/>
    <w:rsid w:val="00FA5F4E"/>
    <w:rsid w:val="00FC595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8</cp:revision>
  <cp:lastPrinted>2021-05-19T19:02:00Z</cp:lastPrinted>
  <dcterms:created xsi:type="dcterms:W3CDTF">2021-08-27T10:47:00Z</dcterms:created>
  <dcterms:modified xsi:type="dcterms:W3CDTF">2022-01-28T19:04:00Z</dcterms:modified>
</cp:coreProperties>
</file>